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F10" w:rsidRDefault="008874F2" w:rsidP="008874F2">
      <w:pPr>
        <w:pStyle w:val="1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024</w:t>
      </w:r>
      <w:r>
        <w:rPr>
          <w:rFonts w:hint="eastAsia"/>
          <w:sz w:val="36"/>
          <w:szCs w:val="36"/>
        </w:rPr>
        <w:t>年上半年入团发展对象</w:t>
      </w:r>
      <w:r w:rsidR="0003592C">
        <w:rPr>
          <w:rFonts w:hint="eastAsia"/>
          <w:sz w:val="36"/>
          <w:szCs w:val="36"/>
        </w:rPr>
        <w:t>公示</w:t>
      </w:r>
    </w:p>
    <w:p w:rsidR="0003592C" w:rsidRPr="0003592C" w:rsidRDefault="0003592C" w:rsidP="0003592C">
      <w:pPr>
        <w:ind w:firstLineChars="200" w:firstLine="560"/>
        <w:rPr>
          <w:rFonts w:hint="eastAsia"/>
        </w:rPr>
      </w:pPr>
      <w:r w:rsidRPr="0003592C">
        <w:rPr>
          <w:rFonts w:hint="eastAsia"/>
        </w:rPr>
        <w:t>根据《中国共产主义青年团章程》有关规定，按照《中国共产主义青年团发展团员工作细则》和《中国共产主义青年团团员管理教育工作条例</w:t>
      </w:r>
      <w:r w:rsidRPr="0003592C">
        <w:rPr>
          <w:rFonts w:hint="eastAsia"/>
        </w:rPr>
        <w:t>(</w:t>
      </w:r>
      <w:r w:rsidRPr="0003592C">
        <w:rPr>
          <w:rFonts w:hint="eastAsia"/>
        </w:rPr>
        <w:t>试行</w:t>
      </w:r>
      <w:r w:rsidRPr="0003592C">
        <w:rPr>
          <w:rFonts w:hint="eastAsia"/>
        </w:rPr>
        <w:t>)</w:t>
      </w:r>
      <w:r w:rsidRPr="0003592C">
        <w:rPr>
          <w:rFonts w:hint="eastAsia"/>
        </w:rPr>
        <w:t>》要求，经本人申请、团支部推荐、组织审查考核、群众意见征集、培养考察，信息工程技术学院团总支拟接收以下</w:t>
      </w:r>
      <w:r w:rsidRPr="0003592C">
        <w:rPr>
          <w:rFonts w:hint="eastAsia"/>
        </w:rPr>
        <w:t>47</w:t>
      </w:r>
      <w:r w:rsidRPr="0003592C">
        <w:rPr>
          <w:rFonts w:hint="eastAsia"/>
        </w:rPr>
        <w:t>名同学为</w:t>
      </w:r>
      <w:r w:rsidRPr="0003592C">
        <w:rPr>
          <w:rFonts w:hint="eastAsia"/>
        </w:rPr>
        <w:t>2024</w:t>
      </w:r>
      <w:r w:rsidRPr="0003592C">
        <w:rPr>
          <w:rFonts w:hint="eastAsia"/>
        </w:rPr>
        <w:t>年上半年新发展团员，现将名单予以公示。</w:t>
      </w:r>
    </w:p>
    <w:tbl>
      <w:tblPr>
        <w:tblpPr w:leftFromText="180" w:rightFromText="180" w:vertAnchor="text" w:horzAnchor="page" w:tblpXSpec="center" w:tblpY="106"/>
        <w:tblW w:w="9776" w:type="dxa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850"/>
        <w:gridCol w:w="851"/>
        <w:gridCol w:w="5386"/>
      </w:tblGrid>
      <w:tr w:rsidR="007B3F10" w:rsidRPr="007B3F10" w:rsidTr="007B3F10">
        <w:trPr>
          <w:trHeight w:val="39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综测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所在团支部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王士鑫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1/42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2023大数据技术01班团支部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刘元浩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5/42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2023大数据技术01班团支部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胡学鸽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4/42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2023大数据技术01班团支部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刘天成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12/39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2023大数据技术D01班团支部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辛梦如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6/39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2023大数据技术D01班团支部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曹倩芸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11/39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2023大数据技术D01班团支部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刘天悦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10/39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2023大数据技术D01班团支部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江晔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8/43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2023计算机网络技术W01班团支部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于曦程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5/44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2023计算机网络技术W02班团支部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王宝晟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6/57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2023计算机应用技术01班团支部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赵顺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8/57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2023计算机应用技术01班团支部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兰传斐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1/57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2023计算机应用技术01班团支部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王颖科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12/57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2023计算机应用技术01班团支部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杨杨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2/29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2023计算机应用技术D01班团支部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沈雪迎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4/29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2023计算机应用技术D01班团支部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韩颖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13/29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2023计算机应用技术D01班团支部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刘峻瑜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1/39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2023计算机应用技术W01班团支部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姜雪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4/39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2023计算机应用技术W01班团支部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崔常欣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1/37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2023计算机应用技术W02班团支部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邹浩杰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4/39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2023计算机应用技术W03班团支部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王逸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2/43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2023数字媒体技术D01班团支部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胡丽迎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13/43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2023数字媒体技术D01班团支部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朱盈颖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11/43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2023数字媒体技术D01班团支部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郭如意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1/41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2023数字媒体技术D02班团支部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侯懿菲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3/41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2023数字媒体技术D02班团支部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高嘉宁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6/38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2023数字媒体技术（校企合作）D01班团支部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姚慧丽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5/38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2023数字媒体技术（校企合作）D01班团支部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杨本睿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2/44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2023数字媒体应用技术W01班团支部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冯太子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3/47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2023数字媒体应用技术W02班团支部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于原烽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9/44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2023物联网应用技术D01班团支部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贾明政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10/44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2023物联网应用技术D01班团支部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梁明珠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6/44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2023物联网应用技术D01班团支部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于杰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11/44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2023物联网应用技术D01班团支部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邢兆然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3/39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2023物联网应用技术（校企合作）D01班团支部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陈继康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7/39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2023物联网应用技术（校企合作）D01班团支部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秦慧婷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1/40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2023物联网应用技术（校企合作）D01班团支部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张大壮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14/40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2023物联网应用技术（校企合作）D01班团支部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贾翼萱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13/40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2023物联网应用技术（校企合作）D01班团支部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张洪淞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2/40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2023物联网应用技术（校企合作）D02班团支部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任宗昊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8/40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2023物联网应用技术（校企合作）D02班团支部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杨佳慧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6/40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2023物联网应用技术（校企合作）D02班团支部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李昱宁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1/42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2023信息安全技术应用01班团支部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曲洁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3/42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2023信息安全技术应用01班团支部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曹明月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11/42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2023信息安全技术应用01班团支部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韩可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1/40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2023信息安全技术应用D01班团支部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刘宇航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9/40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2023信息安全技术应用D01班团支部</w:t>
            </w:r>
          </w:p>
        </w:tc>
      </w:tr>
      <w:tr w:rsidR="007B3F10" w:rsidRPr="007B3F10" w:rsidTr="007B3F10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郭恒源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8/40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10" w:rsidRPr="007B3F10" w:rsidRDefault="007B3F10" w:rsidP="00F7521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B3F10">
              <w:rPr>
                <w:rFonts w:ascii="宋体" w:hAnsi="宋体" w:cs="宋体" w:hint="eastAsia"/>
                <w:kern w:val="0"/>
                <w:sz w:val="24"/>
                <w:szCs w:val="24"/>
              </w:rPr>
              <w:t>2023信息安全技术应用D01班团支部</w:t>
            </w:r>
          </w:p>
        </w:tc>
      </w:tr>
    </w:tbl>
    <w:p w:rsidR="007B3F10" w:rsidRDefault="0003592C" w:rsidP="007B3F10">
      <w:pPr>
        <w:ind w:firstLineChars="200" w:firstLine="560"/>
        <w:jc w:val="right"/>
      </w:pPr>
      <w:r>
        <w:rPr>
          <w:rFonts w:hint="eastAsia"/>
        </w:rPr>
        <w:t>信息工程技术学院团总支</w:t>
      </w:r>
    </w:p>
    <w:p w:rsidR="0003592C" w:rsidRDefault="0003592C" w:rsidP="007B3F10">
      <w:pPr>
        <w:ind w:firstLineChars="200" w:firstLine="560"/>
        <w:jc w:val="right"/>
        <w:rPr>
          <w:rFonts w:hint="eastAsia"/>
        </w:rPr>
      </w:pPr>
      <w:r>
        <w:rPr>
          <w:rFonts w:hint="eastAsia"/>
        </w:rPr>
        <w:t>2</w:t>
      </w:r>
      <w:r>
        <w:t>024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t>19</w:t>
      </w:r>
      <w:r>
        <w:rPr>
          <w:rFonts w:hint="eastAsia"/>
        </w:rPr>
        <w:t>日</w:t>
      </w:r>
      <w:bookmarkStart w:id="0" w:name="_GoBack"/>
      <w:bookmarkEnd w:id="0"/>
    </w:p>
    <w:sectPr w:rsidR="00035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126" w:rsidRDefault="00046126" w:rsidP="00833BAB">
      <w:r>
        <w:separator/>
      </w:r>
    </w:p>
  </w:endnote>
  <w:endnote w:type="continuationSeparator" w:id="0">
    <w:p w:rsidR="00046126" w:rsidRDefault="00046126" w:rsidP="0083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126" w:rsidRDefault="00046126" w:rsidP="00833BAB">
      <w:r>
        <w:separator/>
      </w:r>
    </w:p>
  </w:footnote>
  <w:footnote w:type="continuationSeparator" w:id="0">
    <w:p w:rsidR="00046126" w:rsidRDefault="00046126" w:rsidP="0083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E2"/>
    <w:rsid w:val="0003592C"/>
    <w:rsid w:val="00046126"/>
    <w:rsid w:val="001A1F65"/>
    <w:rsid w:val="001E5F18"/>
    <w:rsid w:val="002A75E2"/>
    <w:rsid w:val="00635AEE"/>
    <w:rsid w:val="007B3F10"/>
    <w:rsid w:val="00833BAB"/>
    <w:rsid w:val="008874F2"/>
    <w:rsid w:val="00D45C7E"/>
    <w:rsid w:val="00D8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F5813"/>
  <w15:chartTrackingRefBased/>
  <w15:docId w15:val="{67E3B22C-9B58-4BED-B6A8-D94FD352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F10"/>
    <w:pPr>
      <w:widowControl w:val="0"/>
      <w:jc w:val="both"/>
    </w:pPr>
    <w:rPr>
      <w:rFonts w:ascii="Times New Roman" w:eastAsia="宋体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B3F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F10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635AE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35AEE"/>
    <w:rPr>
      <w:rFonts w:ascii="Times New Roman" w:eastAsia="宋体" w:hAnsi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3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33BAB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33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33BAB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7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2024-06-25T01:14:00Z</cp:lastPrinted>
  <dcterms:created xsi:type="dcterms:W3CDTF">2024-06-25T01:06:00Z</dcterms:created>
  <dcterms:modified xsi:type="dcterms:W3CDTF">2024-06-25T06:59:00Z</dcterms:modified>
</cp:coreProperties>
</file>